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13112C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3112C" w:rsidRPr="0013112C">
        <w:t>Переходы 820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13112C">
        <w:t>7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B3D5E-ADDE-490E-8A58-82D13B3BA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463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137</cp:revision>
  <cp:lastPrinted>2019-09-11T09:29:00Z</cp:lastPrinted>
  <dcterms:created xsi:type="dcterms:W3CDTF">2019-07-16T10:01:00Z</dcterms:created>
  <dcterms:modified xsi:type="dcterms:W3CDTF">2019-09-11T09:30:00Z</dcterms:modified>
</cp:coreProperties>
</file>